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9B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15FC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spacing w:val="0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spacing w:val="0"/>
          <w:kern w:val="0"/>
          <w:sz w:val="40"/>
          <w:szCs w:val="40"/>
        </w:rPr>
        <w:t>自治区</w:t>
      </w:r>
      <w:r>
        <w:rPr>
          <w:rFonts w:hint="eastAsia" w:ascii="方正小标宋简体" w:hAnsi="宋体" w:eastAsia="方正小标宋简体" w:cs="宋体"/>
          <w:b w:val="0"/>
          <w:bCs w:val="0"/>
          <w:spacing w:val="0"/>
          <w:kern w:val="0"/>
          <w:sz w:val="40"/>
          <w:szCs w:val="40"/>
          <w:lang w:eastAsia="zh-CN"/>
        </w:rPr>
        <w:t>教育厅</w:t>
      </w:r>
      <w:r>
        <w:rPr>
          <w:rFonts w:hint="eastAsia" w:ascii="方正小标宋简体" w:hAnsi="宋体" w:eastAsia="方正小标宋简体" w:cs="宋体"/>
          <w:b w:val="0"/>
          <w:bCs w:val="0"/>
          <w:spacing w:val="0"/>
          <w:kern w:val="0"/>
          <w:sz w:val="40"/>
          <w:szCs w:val="40"/>
          <w:lang w:val="en-US" w:eastAsia="zh-CN"/>
        </w:rPr>
        <w:t>所属事业单位</w:t>
      </w:r>
      <w:r>
        <w:rPr>
          <w:rFonts w:hint="eastAsia" w:ascii="方正小标宋简体" w:hAnsi="宋体" w:eastAsia="方正小标宋简体" w:cs="宋体"/>
          <w:b w:val="0"/>
          <w:bCs w:val="0"/>
          <w:spacing w:val="0"/>
          <w:kern w:val="0"/>
          <w:sz w:val="40"/>
          <w:szCs w:val="40"/>
          <w:lang w:eastAsia="zh-CN"/>
        </w:rPr>
        <w:t>面向社会公开招聘</w:t>
      </w:r>
    </w:p>
    <w:p w14:paraId="7155D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spacing w:val="-2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 w:val="0"/>
          <w:bCs w:val="0"/>
          <w:spacing w:val="0"/>
          <w:kern w:val="0"/>
          <w:sz w:val="40"/>
          <w:szCs w:val="40"/>
          <w:lang w:eastAsia="zh-CN"/>
        </w:rPr>
        <w:t>工作人员报名资格审查表</w:t>
      </w:r>
      <w:bookmarkEnd w:id="0"/>
    </w:p>
    <w:p w14:paraId="74CF328E">
      <w:pPr>
        <w:widowControl/>
        <w:spacing w:line="240" w:lineRule="exact"/>
        <w:ind w:firstLine="274" w:firstLineChars="98"/>
        <w:jc w:val="center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 w14:paraId="562C23A9">
      <w:pPr>
        <w:wordWrap w:val="0"/>
        <w:spacing w:line="400" w:lineRule="exact"/>
        <w:ind w:right="89"/>
        <w:jc w:val="righ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4"/>
        </w:rPr>
        <w:t>填表时间:  202</w:t>
      </w:r>
      <w:r>
        <w:rPr>
          <w:rFonts w:hint="default" w:ascii="Times New Roman" w:hAnsi="Times New Roman" w:eastAsia="仿宋_GB2312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4"/>
        </w:rPr>
        <w:t>年   月   日</w:t>
      </w:r>
    </w:p>
    <w:tbl>
      <w:tblPr>
        <w:tblStyle w:val="3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 w14:paraId="479F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0C1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A70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685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BE9F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F5AC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324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74C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照</w:t>
            </w:r>
          </w:p>
          <w:p w14:paraId="72D49A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片</w:t>
            </w:r>
          </w:p>
          <w:p w14:paraId="61DFC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（两寸蓝底）</w:t>
            </w:r>
          </w:p>
        </w:tc>
      </w:tr>
      <w:tr w14:paraId="60D1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A01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0D3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EC8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7D2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227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2F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A7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9DF2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3F3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194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2261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07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C7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FC6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40B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438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CCC0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45D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18E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21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88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4186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696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F97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DEFD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11AE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7890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D898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DFCC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5AE8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A646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A065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住址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90D3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2AB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8DC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368E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170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19D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ADFD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FE5C9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2DB82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EAC9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4BB5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49C8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6D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90867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本</w:t>
            </w:r>
          </w:p>
          <w:p w14:paraId="56BC65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人</w:t>
            </w:r>
          </w:p>
          <w:p w14:paraId="6FF4B4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简</w:t>
            </w:r>
          </w:p>
          <w:p w14:paraId="5F0678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历</w:t>
            </w:r>
          </w:p>
          <w:p w14:paraId="11A13E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C281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（从大学起至报名止，不得间断）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ab/>
            </w:r>
          </w:p>
          <w:p w14:paraId="5D09DEB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例：2013.09-2017.07 AAAAAA大学ZZZZZ专业毕业（本科）</w:t>
            </w:r>
          </w:p>
          <w:p w14:paraId="2AF508C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2017.07-2017.09 待业</w:t>
            </w:r>
          </w:p>
          <w:p w14:paraId="728ADACA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2017.09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2019.06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AAAAAA大学ZZZZZ专业毕业（硕士研究生）</w:t>
            </w:r>
          </w:p>
          <w:p w14:paraId="4E49E520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2019.06-2019.08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待业</w:t>
            </w:r>
          </w:p>
          <w:p w14:paraId="774E8796"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2019.08-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XXX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公司职员</w:t>
            </w:r>
          </w:p>
          <w:p w14:paraId="74FDC8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81C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DE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奖</w:t>
            </w:r>
          </w:p>
          <w:p w14:paraId="6E9AB8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惩</w:t>
            </w:r>
          </w:p>
          <w:p w14:paraId="378683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情</w:t>
            </w:r>
          </w:p>
          <w:p w14:paraId="04167F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32CC"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CF3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D0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资</w:t>
            </w:r>
          </w:p>
          <w:p w14:paraId="00C043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格</w:t>
            </w:r>
          </w:p>
          <w:p w14:paraId="249CA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审</w:t>
            </w:r>
          </w:p>
          <w:p w14:paraId="48EE66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0737E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FFFFFF"/>
                <w:kern w:val="0"/>
                <w:sz w:val="24"/>
              </w:rPr>
            </w:pPr>
          </w:p>
          <w:p w14:paraId="1EE24662">
            <w:pPr>
              <w:widowControl/>
              <w:rPr>
                <w:rFonts w:hint="default" w:ascii="Times New Roman" w:hAnsi="Times New Roman" w:eastAsia="仿宋_GB2312" w:cs="Times New Roman"/>
                <w:color w:val="FFFFFF"/>
                <w:kern w:val="0"/>
                <w:sz w:val="24"/>
              </w:rPr>
            </w:pPr>
          </w:p>
          <w:p w14:paraId="1E412B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FFFFFF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 w14:paraId="0955782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FFFFFF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202</w:t>
            </w:r>
            <w:r>
              <w:rPr>
                <w:rFonts w:hint="eastAsia" w:hAnsi="Times New Roman" w:eastAsia="仿宋_GB2312" w:cs="Times New Roman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年   月   日</w:t>
            </w:r>
          </w:p>
        </w:tc>
      </w:tr>
    </w:tbl>
    <w:p w14:paraId="5E540466">
      <w:pPr>
        <w:ind w:left="37" w:leftChars="-337" w:right="-728" w:rightChars="-364" w:hanging="711" w:hangingChars="295"/>
        <w:rPr>
          <w:rFonts w:ascii="仿宋_GB2312" w:hAnsi="Times New Roman" w:eastAsia="仿宋_GB2312" w:cs="Times New Roman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主管部门(盖章):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  经办人(签字):          </w:t>
      </w:r>
    </w:p>
    <w:p w14:paraId="040E3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3F5D66A"/>
    <w:sectPr>
      <w:footerReference r:id="rId3" w:type="default"/>
      <w:pgMar w:top="2098" w:right="1587" w:bottom="1814" w:left="158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2994">
    <w:pPr>
      <w:pStyle w:val="2"/>
      <w:rPr>
        <w:rFonts w:hAnsi="Times New Roman" w:cs="Times New Roman"/>
      </w:rPr>
    </w:pPr>
    <w:r>
      <w:rPr>
        <w:rFonts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20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68AE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9.45pt;mso-position-horizontal:outside;mso-position-horizontal-relative:margin;z-index:251659264;mso-width-relative:page;mso-height-relative:page;" filled="f" stroked="f" coordsize="21600,21600" o:gfxdata="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bAb5LUAAAABQEAAA8AAAAAAAAAAQAgAAAAIgAAAGRycy9kb3ducmV2Lnht&#10;bFBLAQIUABQAAAAIAIdO4kCrUhOIxAEAAIwDAAAOAAAAAAAAAAEAIAAAACM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068AEC"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3C02"/>
    <w:rsid w:val="778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1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2025-05-22T05:14:00Z</dcterms:created>
  <dc:creator>乔丽</dc:creator>
  <cp:lastModifiedBy>乔丽</cp:lastModifiedBy>
  <dcterms:modified xsi:type="dcterms:W3CDTF">2025-05-22T05:15:32Z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CB3C829016AE4ECE945BBA5A7ABBA510_11</vt:lpwstr>
  </property>
  <property fmtid="{D5CDD505-2E9C-101B-9397-08002B2CF9AE}" pid="4" name="KSOTemplateDocerSaveRecord">
    <vt:lpwstr>eyJoZGlkIjoiNjJkZGU4NWU4NjkwZWY3ODdmNmVlYzUyYjJmOTJjZjUiLCJ1c2VySWQiOiIxNjkwMzg5ODI4In0=</vt:lpwstr>
  </property>
</Properties>
</file>